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CD" w:rsidRDefault="00D90ACD" w:rsidP="000E6D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8788B" w:rsidRDefault="00A8788B" w:rsidP="000E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AE">
        <w:rPr>
          <w:rFonts w:ascii="Times New Roman" w:hAnsi="Times New Roman" w:cs="Times New Roman"/>
          <w:b/>
          <w:sz w:val="24"/>
          <w:szCs w:val="24"/>
        </w:rPr>
        <w:t>Перечень учебников МКОУ «Сосновская СОШ»</w:t>
      </w:r>
      <w:r w:rsidR="00852BAD">
        <w:rPr>
          <w:rFonts w:ascii="Times New Roman" w:hAnsi="Times New Roman" w:cs="Times New Roman"/>
          <w:b/>
          <w:sz w:val="24"/>
          <w:szCs w:val="24"/>
        </w:rPr>
        <w:t xml:space="preserve"> на 2017 -2018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0" w:type="auto"/>
        <w:tblInd w:w="-743" w:type="dxa"/>
        <w:tblLook w:val="04A0"/>
      </w:tblPr>
      <w:tblGrid>
        <w:gridCol w:w="586"/>
        <w:gridCol w:w="3667"/>
        <w:gridCol w:w="2318"/>
        <w:gridCol w:w="7"/>
        <w:gridCol w:w="916"/>
        <w:gridCol w:w="2380"/>
      </w:tblGrid>
      <w:tr w:rsidR="001C0BE7" w:rsidTr="000E6DF9">
        <w:tc>
          <w:tcPr>
            <w:tcW w:w="586" w:type="dxa"/>
          </w:tcPr>
          <w:p w:rsidR="00A8788B" w:rsidRDefault="00A8788B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7" w:type="dxa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18" w:type="dxa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923" w:type="dxa"/>
            <w:gridSpan w:val="2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 учебника</w:t>
            </w:r>
          </w:p>
        </w:tc>
      </w:tr>
      <w:tr w:rsidR="001C0BE7" w:rsidTr="000E6DF9">
        <w:trPr>
          <w:trHeight w:val="16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Кнакина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Русский язык  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В 2-х частях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26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 (комплект с аудиторным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 2-х частях 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50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Ты изображаешь, украшаешь и строишь. 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96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В 2-х частях  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50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26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46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7" w:type="dxa"/>
          </w:tcPr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Кнакина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</w:tcPr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18" w:type="dxa"/>
          </w:tcPr>
          <w:p w:rsid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2-х частях  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7" w:type="dxa"/>
          </w:tcPr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7C1F5A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7" w:type="dxa"/>
          </w:tcPr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В 2-х частях  </w:t>
            </w:r>
          </w:p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(комплект с электронным 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7C1F5A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67" w:type="dxa"/>
          </w:tcPr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18" w:type="dxa"/>
          </w:tcPr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7C1F5A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7" w:type="dxa"/>
          </w:tcPr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C1F5A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C1F5A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BE7" w:rsidTr="000E6DF9">
        <w:trPr>
          <w:trHeight w:val="615"/>
        </w:trPr>
        <w:tc>
          <w:tcPr>
            <w:tcW w:w="586" w:type="dxa"/>
            <w:vMerge w:val="restart"/>
          </w:tcPr>
          <w:p w:rsidR="00DB3FEE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7" w:type="dxa"/>
            <w:tcBorders>
              <w:bottom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318" w:type="dxa"/>
            <w:tcBorders>
              <w:bottom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  <w:tcBorders>
              <w:bottom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nil"/>
            </w:tcBorders>
          </w:tcPr>
          <w:p w:rsidR="00DB3FEE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DB3FEE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rPr>
          <w:trHeight w:val="70"/>
        </w:trPr>
        <w:tc>
          <w:tcPr>
            <w:tcW w:w="586" w:type="dxa"/>
            <w:vMerge/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, Л.И. Рыжкова, Л.М. Фомичева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7" w:type="dxa"/>
          </w:tcPr>
          <w:p w:rsidR="00D6226D" w:rsidRPr="00D6226D" w:rsidRDefault="004174FA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Кнакина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="00D6226D"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2F48" w:rsidTr="000E6DF9">
        <w:trPr>
          <w:trHeight w:val="70"/>
        </w:trPr>
        <w:tc>
          <w:tcPr>
            <w:tcW w:w="586" w:type="dxa"/>
            <w:tcBorders>
              <w:bottom w:val="nil"/>
            </w:tcBorders>
          </w:tcPr>
          <w:p w:rsidR="00492F48" w:rsidRDefault="00492F48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7" w:type="dxa"/>
            <w:tcBorders>
              <w:bottom w:val="nil"/>
            </w:tcBorders>
          </w:tcPr>
          <w:p w:rsidR="00492F48" w:rsidRPr="00D6226D" w:rsidRDefault="00492F48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492F48" w:rsidRPr="00D6226D" w:rsidRDefault="00492F48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:rsidR="00492F48" w:rsidRPr="00D6226D" w:rsidRDefault="00492F48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nil"/>
            </w:tcBorders>
          </w:tcPr>
          <w:p w:rsidR="00492F48" w:rsidRPr="00D6226D" w:rsidRDefault="00492F48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  <w:tcBorders>
              <w:top w:val="nil"/>
            </w:tcBorders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18" w:type="dxa"/>
            <w:tcBorders>
              <w:top w:val="nil"/>
            </w:tcBorders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74FA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</w:tcBorders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7" w:type="dxa"/>
          </w:tcPr>
          <w:p w:rsidR="004174FA" w:rsidRPr="00D6226D" w:rsidRDefault="004174F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174FA" w:rsidRPr="00D6226D" w:rsidRDefault="004174F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74FA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540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D6226D" w:rsidRDefault="00640F4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2318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64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F4E" w:rsidRPr="00D6226D" w:rsidRDefault="00640F4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вокруг нас.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640F4E" w:rsidRDefault="00640F4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6226D" w:rsidRPr="00D6226D" w:rsidRDefault="00DB34E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D6226D" w:rsidRDefault="00DB34E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DB34E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525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, Л.И. Рыжкова, Л.М. Фомичева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C0BE7" w:rsidTr="000E6DF9">
        <w:trPr>
          <w:trHeight w:val="108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B34E2" w:rsidRPr="00D6226D" w:rsidRDefault="00DB34E2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8721F1" w:rsidRDefault="00DB34E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65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О.В. Пронина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68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Л.Ю. Комиссарова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русскому языку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104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«В океане света»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492F48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А.А. Вахрушев.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Д.Д. Данилов, О.В. Бурский,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Раутин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А.А. Вахрушев.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Д.Д. Данилов, О.В. Бурский,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Раутин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«Человек и человечество»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373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Т.Е. Демидова, С.А. Козлова, А.П. </w:t>
            </w:r>
            <w:proofErr w:type="gram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В.О. Усачёва, Л.В. Школяр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540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Pr="008721F1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А.В.Кураев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DB3FEE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культур и светской этики.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DB3FEE" w:rsidRPr="008721F1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, Л.И. Рыжкова, Л.М. Фомичева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C0BE7" w:rsidTr="000E6DF9">
        <w:trPr>
          <w:trHeight w:val="465"/>
        </w:trPr>
        <w:tc>
          <w:tcPr>
            <w:tcW w:w="586" w:type="dxa"/>
          </w:tcPr>
          <w:p w:rsidR="00DB3FEE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B3FEE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Л.Д.</w:t>
            </w:r>
          </w:p>
        </w:tc>
        <w:tc>
          <w:tcPr>
            <w:tcW w:w="2318" w:type="dxa"/>
          </w:tcPr>
          <w:p w:rsidR="00DB3FEE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5-9</w:t>
            </w:r>
          </w:p>
        </w:tc>
        <w:tc>
          <w:tcPr>
            <w:tcW w:w="923" w:type="dxa"/>
            <w:gridSpan w:val="2"/>
          </w:tcPr>
          <w:p w:rsidR="00DB3FEE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B3FEE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rPr>
          <w:trHeight w:val="570"/>
        </w:trPr>
        <w:tc>
          <w:tcPr>
            <w:tcW w:w="586" w:type="dxa"/>
          </w:tcPr>
          <w:p w:rsidR="00D6226D" w:rsidRDefault="00492F48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7" w:type="dxa"/>
          </w:tcPr>
          <w:p w:rsidR="00960B95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Купалова А.Ю. (книга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C0BE7" w:rsidTr="000E6DF9">
        <w:trPr>
          <w:trHeight w:val="540"/>
        </w:trPr>
        <w:tc>
          <w:tcPr>
            <w:tcW w:w="586" w:type="dxa"/>
          </w:tcPr>
          <w:p w:rsidR="00960B95" w:rsidRDefault="00492F48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7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Е.И.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книга 2)</w:t>
            </w:r>
          </w:p>
        </w:tc>
        <w:tc>
          <w:tcPr>
            <w:tcW w:w="2318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C0BE7" w:rsidTr="000E6DF9">
        <w:trPr>
          <w:trHeight w:val="510"/>
        </w:trPr>
        <w:tc>
          <w:tcPr>
            <w:tcW w:w="586" w:type="dxa"/>
          </w:tcPr>
          <w:p w:rsidR="00D6226D" w:rsidRDefault="00373C29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7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Л.Д.</w:t>
            </w:r>
          </w:p>
        </w:tc>
        <w:tc>
          <w:tcPr>
            <w:tcW w:w="2318" w:type="dxa"/>
          </w:tcPr>
          <w:p w:rsidR="00D6226D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5-9</w:t>
            </w:r>
          </w:p>
        </w:tc>
        <w:tc>
          <w:tcPr>
            <w:tcW w:w="923" w:type="dxa"/>
            <w:gridSpan w:val="2"/>
          </w:tcPr>
          <w:p w:rsidR="00D6226D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C0BE7" w:rsidTr="000E6DF9">
        <w:trPr>
          <w:trHeight w:val="615"/>
        </w:trPr>
        <w:tc>
          <w:tcPr>
            <w:tcW w:w="586" w:type="dxa"/>
          </w:tcPr>
          <w:p w:rsidR="00960B95" w:rsidRDefault="00373C29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Е.И.Никитина (русская речь)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C0BE7" w:rsidTr="000E6DF9">
        <w:trPr>
          <w:trHeight w:val="480"/>
        </w:trPr>
        <w:tc>
          <w:tcPr>
            <w:tcW w:w="586" w:type="dxa"/>
          </w:tcPr>
          <w:p w:rsidR="00960B95" w:rsidRDefault="00373C29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  <w:r w:rsidR="007B3ACC">
              <w:rPr>
                <w:rFonts w:ascii="Times New Roman" w:hAnsi="Times New Roman" w:cs="Times New Roman"/>
                <w:sz w:val="24"/>
                <w:szCs w:val="24"/>
              </w:rPr>
              <w:t>Лидман-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С.Н.Пименова</w:t>
            </w:r>
            <w:r w:rsidR="007B3ACC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2318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960B95" w:rsidRDefault="00960B95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C0BE7" w:rsidTr="000E6DF9">
        <w:trPr>
          <w:trHeight w:val="333"/>
        </w:trPr>
        <w:tc>
          <w:tcPr>
            <w:tcW w:w="586" w:type="dxa"/>
          </w:tcPr>
          <w:p w:rsidR="001C0BE7" w:rsidRDefault="00492F48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7" w:type="dxa"/>
          </w:tcPr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</w:p>
        </w:tc>
        <w:tc>
          <w:tcPr>
            <w:tcW w:w="2318" w:type="dxa"/>
          </w:tcPr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речь.</w:t>
            </w:r>
          </w:p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C0BE7" w:rsidTr="000E6DF9">
        <w:trPr>
          <w:trHeight w:val="43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С.Н.Пименова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C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D6226D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«Дрофа</w:t>
            </w:r>
            <w:r w:rsid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390"/>
        </w:trPr>
        <w:tc>
          <w:tcPr>
            <w:tcW w:w="586" w:type="dxa"/>
          </w:tcPr>
          <w:p w:rsidR="00D6226D" w:rsidRPr="001521E1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Тростенцова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Л.А.,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Ладыженская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Т.А.,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Дейкина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А.Д. и др.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Русский язык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975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Тростенцова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Л.А.,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Ладыженская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Т.А.,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Дейкина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А.Д. и др.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Русский язык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255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Власенков А.И.,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Л.М.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Русский язык (базовый уровень) в 2-х частях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10-11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95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Журавлев В.П., Коровин В.И.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69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В.Я, Журавлев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420"/>
        </w:trPr>
        <w:tc>
          <w:tcPr>
            <w:tcW w:w="586" w:type="dxa"/>
          </w:tcPr>
          <w:p w:rsidR="00D6226D" w:rsidRPr="001521E1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6226D" w:rsidRPr="001521E1" w:rsidRDefault="00373C29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Журавлев В.П., Коровин В.И.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93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3667" w:type="dxa"/>
          </w:tcPr>
          <w:p w:rsidR="00D6226D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Коровина В.Я.</w:t>
            </w:r>
          </w:p>
        </w:tc>
        <w:tc>
          <w:tcPr>
            <w:tcW w:w="2318" w:type="dxa"/>
          </w:tcPr>
          <w:p w:rsidR="00D6226D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Литература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2380" w:type="dxa"/>
          </w:tcPr>
          <w:p w:rsidR="00D6226D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03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Коровина В.Я.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Литература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2380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95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lastRenderedPageBreak/>
              <w:t>5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Лебедев Ю.В.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Литература (базовый уровень) в 2-х частях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380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00"/>
        </w:trPr>
        <w:tc>
          <w:tcPr>
            <w:tcW w:w="586" w:type="dxa"/>
          </w:tcPr>
          <w:p w:rsidR="00D6226D" w:rsidRPr="001521E1" w:rsidRDefault="00373C29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54</w:t>
            </w:r>
          </w:p>
          <w:p w:rsidR="001521E1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1521E1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1521E1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О.Н.Михайлов, И.Ю. Шайтанов,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и др. /под редакцией Жара</w:t>
            </w:r>
            <w:r w:rsid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56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влева В.П.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Русская литература 20 века (базовый уровень) в 2-х частях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2380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480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55</w:t>
            </w:r>
          </w:p>
          <w:p w:rsidR="001521E1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 Рыжова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285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56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Л.М. Санникова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240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435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Ж.Я.Крылова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378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540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М.А.Лытаева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273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Рыжова, </w:t>
            </w: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65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67" w:type="dxa"/>
          </w:tcPr>
          <w:p w:rsidR="00D6226D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.И.Гордер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BE7" w:rsidRDefault="001C0BE7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И.С.Свенцицкая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68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67" w:type="dxa"/>
          </w:tcPr>
          <w:p w:rsidR="00D6226D" w:rsidRDefault="001C0BE7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BE7" w:rsidRPr="00306867" w:rsidRDefault="001C0BE7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.Я.Токарева</w:t>
            </w:r>
            <w:proofErr w:type="spellEnd"/>
          </w:p>
        </w:tc>
        <w:tc>
          <w:tcPr>
            <w:tcW w:w="2318" w:type="dxa"/>
          </w:tcPr>
          <w:p w:rsidR="00D6226D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1C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7" w:rsidRPr="00306867" w:rsidRDefault="001C0BE7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765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67" w:type="dxa"/>
          </w:tcPr>
          <w:p w:rsidR="00D6226D" w:rsidRPr="00306867" w:rsidRDefault="00DB34E2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Г.М.Донской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DB34E2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веков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29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А.А. Данилов, Л.Г.Косулина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96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П.А. Баранов, Л.М.Ванюшкина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1500-1800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990"/>
        </w:trPr>
        <w:tc>
          <w:tcPr>
            <w:tcW w:w="586" w:type="dxa"/>
          </w:tcPr>
          <w:p w:rsidR="00D6226D" w:rsidRDefault="001521E1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19 век.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917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П.А.Баранов, Л.М.Ванюшкина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273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А.А. Данилов, Л.Г.Косулина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58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А.О.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228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А.В.Ревякин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С древнейших времен до конца 19 века. 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228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Н.С.Борисов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уровень). Часть 1. 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75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 уровень). Часть 2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57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, С.В. Мироненко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 (базовый уровень)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660"/>
        </w:trPr>
        <w:tc>
          <w:tcPr>
            <w:tcW w:w="586" w:type="dxa"/>
          </w:tcPr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7" w:type="dxa"/>
          </w:tcPr>
          <w:p w:rsidR="0032641B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, А.В.Ревякин</w:t>
            </w:r>
          </w:p>
          <w:p w:rsidR="0032641B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923" w:type="dxa"/>
            <w:gridSpan w:val="2"/>
          </w:tcPr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811"/>
        </w:trPr>
        <w:tc>
          <w:tcPr>
            <w:tcW w:w="586" w:type="dxa"/>
          </w:tcPr>
          <w:p w:rsidR="0032641B" w:rsidRDefault="00373C29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67" w:type="dxa"/>
          </w:tcPr>
          <w:p w:rsidR="0032641B" w:rsidRDefault="001476B6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Л.Н.Боголюбов, Л.Ф.Иванова</w:t>
            </w:r>
          </w:p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32641B" w:rsidRPr="00306867" w:rsidRDefault="0032641B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303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Н.Ф.Виноградова, Н.И.Городецкая, Л.Ф.Иванова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72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Н.И.Городецкая, Иванова Л.Ф.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174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Л.Н.Боголюбова, Н.И.Горецкий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495"/>
        </w:trPr>
        <w:tc>
          <w:tcPr>
            <w:tcW w:w="586" w:type="dxa"/>
          </w:tcPr>
          <w:p w:rsidR="00D6226D" w:rsidRPr="00306867" w:rsidRDefault="00373C29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Матвеев А.И,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48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Pr="00A8788B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Белявский А.В. и др.</w:t>
            </w:r>
          </w:p>
        </w:tc>
        <w:tc>
          <w:tcPr>
            <w:tcW w:w="2318" w:type="dxa"/>
          </w:tcPr>
          <w:p w:rsidR="00D6226D" w:rsidRPr="00A8788B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23" w:type="dxa"/>
            <w:gridSpan w:val="2"/>
          </w:tcPr>
          <w:p w:rsidR="00D6226D" w:rsidRPr="00A8788B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D6226D" w:rsidRPr="00A8788B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69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Н.И.Городецкая, Иванова Л.Ф.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399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</w:tr>
      <w:tr w:rsidR="001C0BE7" w:rsidTr="000E6DF9">
        <w:trPr>
          <w:trHeight w:val="399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</w:tr>
      <w:tr w:rsidR="001C0BE7" w:rsidTr="000E6DF9">
        <w:trPr>
          <w:trHeight w:val="399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др.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99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др.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99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др.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40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7-9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408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10-11 (базовый и углубленный уровень)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03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(базовый и углубленный уровень)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3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5 класса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1C0BE7" w:rsidTr="000E6DF9">
        <w:trPr>
          <w:trHeight w:val="33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6 класса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1C0BE7" w:rsidTr="000E6DF9">
        <w:trPr>
          <w:trHeight w:val="33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1C0BE7" w:rsidTr="000E6DF9">
        <w:trPr>
          <w:trHeight w:val="33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1C0BE7" w:rsidTr="000E6DF9">
        <w:trPr>
          <w:trHeight w:val="73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1C0BE7" w:rsidTr="000E6DF9">
        <w:trPr>
          <w:trHeight w:val="354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базовый уровень: учебник для 10 класса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1C0BE7" w:rsidTr="000E6DF9">
        <w:trPr>
          <w:trHeight w:val="100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базовый уровень: учебник для 10 класса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1C0BE7" w:rsidTr="000E6DF9">
        <w:trPr>
          <w:trHeight w:val="36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7B3ACC" w:rsidRDefault="007B3ACC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6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7B3ACC" w:rsidRDefault="007B3ACC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60"/>
        </w:trPr>
        <w:tc>
          <w:tcPr>
            <w:tcW w:w="586" w:type="dxa"/>
          </w:tcPr>
          <w:p w:rsidR="00D6226D" w:rsidRPr="00306867" w:rsidRDefault="00373C29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7B3ACC" w:rsidRDefault="007B3ACC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6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Ю.И./ под редакцией Орлова В.А.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 класс (базовый и углубленный уровни)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</w:tr>
      <w:tr w:rsidR="001C0BE7" w:rsidTr="000E6DF9">
        <w:trPr>
          <w:trHeight w:val="99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Ю.И./ под редакцией Орлова В.А.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 класс (базовый и углубленный уровни)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</w:tr>
      <w:tr w:rsidR="001C0BE7" w:rsidTr="000E6DF9">
        <w:trPr>
          <w:trHeight w:val="37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Волгоградской области (практикум) 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Москва «Планета»</w:t>
            </w:r>
          </w:p>
        </w:tc>
      </w:tr>
      <w:tr w:rsidR="001C0BE7" w:rsidTr="000E6DF9">
        <w:trPr>
          <w:trHeight w:val="39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В.П. Дронов, Л.Е. Савельева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7B3ACC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AC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9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tabs>
                <w:tab w:val="right" w:pos="2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9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В.П. Дронов, 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И.И. Баринова, И.И. Ром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9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В.П. Дронов, 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И.И. Баринова, И.И. Ром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675"/>
        </w:trPr>
        <w:tc>
          <w:tcPr>
            <w:tcW w:w="586" w:type="dxa"/>
          </w:tcPr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923" w:type="dxa"/>
            <w:gridSpan w:val="2"/>
          </w:tcPr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rPr>
          <w:trHeight w:val="690"/>
        </w:trPr>
        <w:tc>
          <w:tcPr>
            <w:tcW w:w="586" w:type="dxa"/>
          </w:tcPr>
          <w:p w:rsidR="007B3ACC" w:rsidRDefault="00373C29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67" w:type="dxa"/>
          </w:tcPr>
          <w:p w:rsidR="007B3ACC" w:rsidRPr="00DE2A4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Пасечник В.В.</w:t>
            </w:r>
          </w:p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Биология</w:t>
            </w:r>
          </w:p>
        </w:tc>
        <w:tc>
          <w:tcPr>
            <w:tcW w:w="923" w:type="dxa"/>
            <w:gridSpan w:val="2"/>
          </w:tcPr>
          <w:p w:rsidR="007B3ACC" w:rsidRPr="00306867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1C0BE7" w:rsidTr="000E6DF9">
        <w:trPr>
          <w:trHeight w:val="471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3667" w:type="dxa"/>
          </w:tcPr>
          <w:p w:rsidR="00D6226D" w:rsidRPr="000E6DF9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Пасечник В.В.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Биология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2380" w:type="dxa"/>
          </w:tcPr>
          <w:p w:rsidR="007B3AC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="007B3AC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Дрофа </w:t>
            </w:r>
          </w:p>
        </w:tc>
      </w:tr>
      <w:tr w:rsidR="001C0BE7" w:rsidTr="000E6DF9">
        <w:trPr>
          <w:trHeight w:val="348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spellStart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Латюшин</w:t>
            </w:r>
            <w:proofErr w:type="spellEnd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 В.В., Шапкин В.А.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Биология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Дрофа </w:t>
            </w:r>
          </w:p>
        </w:tc>
      </w:tr>
      <w:tr w:rsidR="001C0BE7" w:rsidTr="000E6DF9">
        <w:trPr>
          <w:trHeight w:val="429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lastRenderedPageBreak/>
              <w:t>11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Колесов Д.В., Маш Р.Д.</w:t>
            </w:r>
          </w:p>
        </w:tc>
        <w:tc>
          <w:tcPr>
            <w:tcW w:w="2318" w:type="dxa"/>
          </w:tcPr>
          <w:p w:rsidR="001521E1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Биология 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1C0BE7" w:rsidTr="000E6DF9">
        <w:trPr>
          <w:trHeight w:val="348"/>
        </w:trPr>
        <w:tc>
          <w:tcPr>
            <w:tcW w:w="586" w:type="dxa"/>
          </w:tcPr>
          <w:p w:rsidR="00D6226D" w:rsidRPr="001521E1" w:rsidRDefault="001521E1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  <w:r w:rsidR="00373C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Каменский А.А., </w:t>
            </w:r>
            <w:proofErr w:type="spellStart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Криксунов</w:t>
            </w:r>
            <w:proofErr w:type="spellEnd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  Е.А., Пасечник В.В.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Биология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2380" w:type="dxa"/>
          </w:tcPr>
          <w:p w:rsidR="007B3AC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="007B3AC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Дрофа </w:t>
            </w:r>
          </w:p>
        </w:tc>
      </w:tr>
      <w:tr w:rsidR="001C0BE7" w:rsidTr="000E6DF9">
        <w:trPr>
          <w:trHeight w:val="348"/>
        </w:trPr>
        <w:tc>
          <w:tcPr>
            <w:tcW w:w="586" w:type="dxa"/>
          </w:tcPr>
          <w:p w:rsidR="00D6226D" w:rsidRPr="00637CE0" w:rsidRDefault="001521E1" w:rsidP="000E6DF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</w:t>
            </w:r>
            <w:r w:rsidR="00373C29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Агафонова И.Б., </w:t>
            </w:r>
            <w:proofErr w:type="spellStart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Сивоглазов</w:t>
            </w:r>
            <w:proofErr w:type="spellEnd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 В.И., Захарова Е.Т.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Биология 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10-11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1C0BE7" w:rsidTr="000E6DF9">
        <w:trPr>
          <w:trHeight w:val="451"/>
        </w:trPr>
        <w:tc>
          <w:tcPr>
            <w:tcW w:w="586" w:type="dxa"/>
          </w:tcPr>
          <w:p w:rsidR="00D6226D" w:rsidRPr="00637CE0" w:rsidRDefault="001521E1" w:rsidP="000E6DF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</w:t>
            </w:r>
            <w:r w:rsidR="00373C29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Габриелян О.С. 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Химия 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2380" w:type="dxa"/>
          </w:tcPr>
          <w:p w:rsidR="00D6226D" w:rsidRPr="00DE2A4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1C0BE7" w:rsidTr="000E6DF9">
        <w:trPr>
          <w:trHeight w:val="618"/>
        </w:trPr>
        <w:tc>
          <w:tcPr>
            <w:tcW w:w="586" w:type="dxa"/>
          </w:tcPr>
          <w:p w:rsidR="00D6226D" w:rsidRPr="00637CE0" w:rsidRDefault="001521E1" w:rsidP="000E6DF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</w:t>
            </w:r>
            <w:r w:rsidR="00373C29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Габриелян О.С. 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Химия 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Дрофа </w:t>
            </w:r>
          </w:p>
        </w:tc>
      </w:tr>
      <w:tr w:rsidR="001C0BE7" w:rsidTr="000E6DF9">
        <w:trPr>
          <w:trHeight w:val="345"/>
        </w:trPr>
        <w:tc>
          <w:tcPr>
            <w:tcW w:w="586" w:type="dxa"/>
          </w:tcPr>
          <w:p w:rsidR="00D6226D" w:rsidRPr="00637CE0" w:rsidRDefault="001521E1" w:rsidP="000E6DF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</w:t>
            </w:r>
            <w:r w:rsidR="00373C29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Габриелян О.С. 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Химия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1C0BE7" w:rsidTr="000E6DF9">
        <w:trPr>
          <w:trHeight w:val="519"/>
        </w:trPr>
        <w:tc>
          <w:tcPr>
            <w:tcW w:w="586" w:type="dxa"/>
          </w:tcPr>
          <w:p w:rsidR="00D6226D" w:rsidRPr="00637CE0" w:rsidRDefault="001521E1" w:rsidP="000E6DF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</w:t>
            </w:r>
            <w:r w:rsidR="00373C29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3667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Габриелян О.С.</w:t>
            </w:r>
          </w:p>
        </w:tc>
        <w:tc>
          <w:tcPr>
            <w:tcW w:w="2318" w:type="dxa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Химия </w:t>
            </w:r>
          </w:p>
        </w:tc>
        <w:tc>
          <w:tcPr>
            <w:tcW w:w="923" w:type="dxa"/>
            <w:gridSpan w:val="2"/>
          </w:tcPr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2380" w:type="dxa"/>
          </w:tcPr>
          <w:p w:rsidR="007B3AC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="007B3AC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E2A4C" w:rsidRDefault="00D6226D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1C0BE7" w:rsidTr="000E6DF9">
        <w:trPr>
          <w:trHeight w:val="330"/>
        </w:trPr>
        <w:tc>
          <w:tcPr>
            <w:tcW w:w="586" w:type="dxa"/>
          </w:tcPr>
          <w:p w:rsidR="001521E1" w:rsidRPr="00DE2A4C" w:rsidRDefault="00373C29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119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3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 Музыка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33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 Музыка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25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 Музыка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7B3ACC" w:rsidRDefault="007B3ACC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Н.А.Горяева, О.В.Островская/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81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26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Г.Е.Гуров/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18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D6226D" w:rsidRPr="00306867" w:rsidRDefault="00D6226D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0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0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0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300"/>
        </w:trPr>
        <w:tc>
          <w:tcPr>
            <w:tcW w:w="586" w:type="dxa"/>
          </w:tcPr>
          <w:p w:rsidR="00D6226D" w:rsidRPr="00306867" w:rsidRDefault="001521E1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C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7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3" w:type="dxa"/>
            <w:gridSpan w:val="2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D6226D" w:rsidRDefault="00D6226D" w:rsidP="000E6DF9">
      <w:pPr>
        <w:spacing w:after="0" w:line="240" w:lineRule="auto"/>
        <w:rPr>
          <w:color w:val="FF0000"/>
        </w:rPr>
      </w:pPr>
    </w:p>
    <w:p w:rsidR="00D6226D" w:rsidRDefault="00D6226D" w:rsidP="000E6DF9">
      <w:pPr>
        <w:spacing w:after="0"/>
        <w:rPr>
          <w:color w:val="FF0000"/>
        </w:rPr>
      </w:pPr>
    </w:p>
    <w:p w:rsidR="00D6226D" w:rsidRPr="00A8788B" w:rsidRDefault="00D6226D">
      <w:pPr>
        <w:rPr>
          <w:color w:val="FF0000"/>
        </w:rPr>
      </w:pPr>
    </w:p>
    <w:sectPr w:rsidR="00D6226D" w:rsidRPr="00A8788B" w:rsidSect="00C65C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88B"/>
    <w:rsid w:val="000854C2"/>
    <w:rsid w:val="000E6DF9"/>
    <w:rsid w:val="001476B6"/>
    <w:rsid w:val="001521E1"/>
    <w:rsid w:val="001B0250"/>
    <w:rsid w:val="001C0BE7"/>
    <w:rsid w:val="001E701B"/>
    <w:rsid w:val="00227744"/>
    <w:rsid w:val="00251607"/>
    <w:rsid w:val="002838B2"/>
    <w:rsid w:val="002A27AF"/>
    <w:rsid w:val="002A68BC"/>
    <w:rsid w:val="0032641B"/>
    <w:rsid w:val="00373C29"/>
    <w:rsid w:val="00386051"/>
    <w:rsid w:val="003C0BA6"/>
    <w:rsid w:val="004174FA"/>
    <w:rsid w:val="00492F48"/>
    <w:rsid w:val="00503BC1"/>
    <w:rsid w:val="005223BE"/>
    <w:rsid w:val="0053320B"/>
    <w:rsid w:val="005568A3"/>
    <w:rsid w:val="00563BEB"/>
    <w:rsid w:val="005C4734"/>
    <w:rsid w:val="00640F4E"/>
    <w:rsid w:val="006C68CD"/>
    <w:rsid w:val="007B3ACC"/>
    <w:rsid w:val="007C1F5A"/>
    <w:rsid w:val="00852BAD"/>
    <w:rsid w:val="008B58CC"/>
    <w:rsid w:val="00960B95"/>
    <w:rsid w:val="009F45AC"/>
    <w:rsid w:val="00A8788B"/>
    <w:rsid w:val="00A96B36"/>
    <w:rsid w:val="00BD083C"/>
    <w:rsid w:val="00C65C10"/>
    <w:rsid w:val="00C87038"/>
    <w:rsid w:val="00C90553"/>
    <w:rsid w:val="00CE0514"/>
    <w:rsid w:val="00D6226D"/>
    <w:rsid w:val="00D90ACD"/>
    <w:rsid w:val="00DB34E2"/>
    <w:rsid w:val="00DB3FEE"/>
    <w:rsid w:val="00DE2A4C"/>
    <w:rsid w:val="00EA206E"/>
    <w:rsid w:val="00EF2494"/>
    <w:rsid w:val="00F051BF"/>
    <w:rsid w:val="00F14CBF"/>
    <w:rsid w:val="00F5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8B"/>
  </w:style>
  <w:style w:type="paragraph" w:styleId="1">
    <w:name w:val="heading 1"/>
    <w:basedOn w:val="a"/>
    <w:next w:val="a"/>
    <w:link w:val="10"/>
    <w:uiPriority w:val="9"/>
    <w:qFormat/>
    <w:rsid w:val="0052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2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2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2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23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2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223BE"/>
    <w:pPr>
      <w:spacing w:after="0" w:line="240" w:lineRule="auto"/>
    </w:pPr>
  </w:style>
  <w:style w:type="table" w:styleId="a4">
    <w:name w:val="Table Grid"/>
    <w:basedOn w:val="a1"/>
    <w:uiPriority w:val="59"/>
    <w:rsid w:val="00A8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29</cp:revision>
  <cp:lastPrinted>2017-07-31T10:05:00Z</cp:lastPrinted>
  <dcterms:created xsi:type="dcterms:W3CDTF">2014-06-05T08:22:00Z</dcterms:created>
  <dcterms:modified xsi:type="dcterms:W3CDTF">2017-07-31T10:05:00Z</dcterms:modified>
</cp:coreProperties>
</file>